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631F8" w14:textId="77777777" w:rsidR="008905BE" w:rsidRPr="00305BBF" w:rsidRDefault="008905BE" w:rsidP="008905BE">
      <w:pPr>
        <w:pStyle w:val="Heading1"/>
        <w:rPr>
          <w:szCs w:val="24"/>
        </w:rPr>
      </w:pPr>
      <w:r w:rsidRPr="00305BBF">
        <w:rPr>
          <w:szCs w:val="24"/>
        </w:rPr>
        <w:t>MINUTES OF THE WRITING COMPETENCY SUBCOMMITTEE</w:t>
      </w:r>
    </w:p>
    <w:p w14:paraId="0D97B60A" w14:textId="77777777" w:rsidR="008905BE" w:rsidRPr="00305BBF" w:rsidRDefault="008905BE" w:rsidP="008905BE">
      <w:pPr>
        <w:pStyle w:val="Heading1"/>
        <w:rPr>
          <w:szCs w:val="24"/>
        </w:rPr>
      </w:pPr>
      <w:r w:rsidRPr="00305BBF">
        <w:rPr>
          <w:szCs w:val="24"/>
        </w:rPr>
        <w:t>CALIFORNIA STATE UNIVERSITY, FRESNO</w:t>
      </w:r>
    </w:p>
    <w:p w14:paraId="102F57EC" w14:textId="77777777" w:rsidR="008905BE" w:rsidRPr="00305BBF" w:rsidRDefault="008905BE" w:rsidP="008905BE">
      <w:pPr>
        <w:pStyle w:val="Heading1"/>
        <w:rPr>
          <w:szCs w:val="24"/>
        </w:rPr>
      </w:pPr>
      <w:r w:rsidRPr="00305BBF">
        <w:rPr>
          <w:szCs w:val="24"/>
        </w:rPr>
        <w:t>5241 North Maple, M/S TA 43</w:t>
      </w:r>
    </w:p>
    <w:p w14:paraId="034CA91B" w14:textId="77777777" w:rsidR="008905BE" w:rsidRPr="00305BBF" w:rsidRDefault="008905BE" w:rsidP="008905BE">
      <w:pPr>
        <w:pStyle w:val="Heading1"/>
        <w:rPr>
          <w:szCs w:val="24"/>
        </w:rPr>
      </w:pPr>
      <w:r w:rsidRPr="00305BBF">
        <w:rPr>
          <w:szCs w:val="24"/>
        </w:rPr>
        <w:t>Fresno, California 93740-8027</w:t>
      </w:r>
    </w:p>
    <w:p w14:paraId="2F001AA8" w14:textId="77777777" w:rsidR="008905BE" w:rsidRPr="00305BBF" w:rsidRDefault="008905BE" w:rsidP="008905BE">
      <w:pPr>
        <w:rPr>
          <w:rFonts w:ascii="Bookman Old Style" w:hAnsi="Bookman Old Style"/>
        </w:rPr>
      </w:pPr>
    </w:p>
    <w:p w14:paraId="320B76D0" w14:textId="77777777" w:rsidR="008905BE" w:rsidRPr="00305BBF" w:rsidRDefault="008905BE" w:rsidP="008905BE">
      <w:pPr>
        <w:pStyle w:val="Heading1"/>
        <w:rPr>
          <w:szCs w:val="24"/>
        </w:rPr>
      </w:pPr>
      <w:r w:rsidRPr="00305BBF">
        <w:rPr>
          <w:szCs w:val="24"/>
        </w:rPr>
        <w:t>Office of the Academic Senate</w:t>
      </w:r>
    </w:p>
    <w:p w14:paraId="7CD9DF3D" w14:textId="77777777" w:rsidR="008905BE" w:rsidRPr="00305BBF" w:rsidRDefault="008905BE" w:rsidP="008905BE">
      <w:pPr>
        <w:pStyle w:val="Heading1"/>
        <w:rPr>
          <w:szCs w:val="24"/>
        </w:rPr>
      </w:pPr>
      <w:r w:rsidRPr="00305BBF">
        <w:rPr>
          <w:szCs w:val="24"/>
        </w:rPr>
        <w:t>Ext. 8-2743</w:t>
      </w:r>
      <w:r w:rsidRPr="00305BBF">
        <w:rPr>
          <w:szCs w:val="24"/>
        </w:rPr>
        <w:tab/>
      </w:r>
    </w:p>
    <w:p w14:paraId="4D562F44" w14:textId="77777777" w:rsidR="008905BE" w:rsidRPr="00305BBF" w:rsidRDefault="008905BE" w:rsidP="008905BE">
      <w:pPr>
        <w:pStyle w:val="Heading1"/>
        <w:rPr>
          <w:szCs w:val="24"/>
        </w:rPr>
      </w:pPr>
    </w:p>
    <w:p w14:paraId="7E602EEC" w14:textId="6F341080" w:rsidR="008905BE" w:rsidRPr="00305BBF" w:rsidRDefault="00C96208" w:rsidP="008905BE">
      <w:pPr>
        <w:pStyle w:val="Heading1"/>
        <w:rPr>
          <w:szCs w:val="24"/>
        </w:rPr>
      </w:pPr>
      <w:r>
        <w:rPr>
          <w:szCs w:val="24"/>
        </w:rPr>
        <w:t>February 28, 2013</w:t>
      </w:r>
    </w:p>
    <w:p w14:paraId="4AF5112A" w14:textId="77777777" w:rsidR="008905BE" w:rsidRPr="00305BBF" w:rsidRDefault="008905BE" w:rsidP="008905BE">
      <w:pPr>
        <w:rPr>
          <w:rFonts w:ascii="Bookman Old Style" w:hAnsi="Bookman Old Style"/>
        </w:rPr>
      </w:pPr>
    </w:p>
    <w:p w14:paraId="5C916A64" w14:textId="2C2DF481" w:rsidR="00803360" w:rsidRPr="00305BBF" w:rsidRDefault="008905BE" w:rsidP="00C96208">
      <w:pPr>
        <w:ind w:left="2880" w:hanging="2880"/>
        <w:rPr>
          <w:rFonts w:ascii="Bookman Old Style" w:hAnsi="Bookman Old Style"/>
        </w:rPr>
      </w:pPr>
      <w:r w:rsidRPr="00305BBF">
        <w:rPr>
          <w:rFonts w:ascii="Bookman Old Style" w:hAnsi="Bookman Old Style"/>
        </w:rPr>
        <w:t>Members Prese</w:t>
      </w:r>
      <w:r w:rsidR="00D910E2" w:rsidRPr="00305BBF">
        <w:rPr>
          <w:rFonts w:ascii="Bookman Old Style" w:hAnsi="Bookman Old Style"/>
        </w:rPr>
        <w:t>nt:</w:t>
      </w:r>
      <w:r w:rsidR="00D910E2" w:rsidRPr="00305BBF">
        <w:rPr>
          <w:rFonts w:ascii="Bookman Old Style" w:hAnsi="Bookman Old Style"/>
        </w:rPr>
        <w:tab/>
        <w:t>V. Crisco (Chair)</w:t>
      </w:r>
      <w:r w:rsidRPr="00305BBF">
        <w:rPr>
          <w:rFonts w:ascii="Bookman Old Style" w:hAnsi="Bookman Old Style"/>
        </w:rPr>
        <w:t xml:space="preserve">, </w:t>
      </w:r>
      <w:r w:rsidR="00D910E2" w:rsidRPr="00305BBF">
        <w:rPr>
          <w:rFonts w:ascii="Bookman Old Style" w:hAnsi="Bookman Old Style"/>
        </w:rPr>
        <w:t xml:space="preserve">M. Brady, </w:t>
      </w:r>
      <w:r w:rsidR="00C96208">
        <w:rPr>
          <w:rFonts w:ascii="Bookman Old Style" w:hAnsi="Bookman Old Style"/>
        </w:rPr>
        <w:t xml:space="preserve">R. Hansen, </w:t>
      </w:r>
      <w:r w:rsidRPr="00305BBF">
        <w:rPr>
          <w:rFonts w:ascii="Bookman Old Style" w:hAnsi="Bookman Old Style"/>
        </w:rPr>
        <w:t>D. Hart, E. Hughes</w:t>
      </w:r>
      <w:r w:rsidR="00D910E2" w:rsidRPr="00305BBF">
        <w:rPr>
          <w:rFonts w:ascii="Bookman Old Style" w:hAnsi="Bookman Old Style"/>
        </w:rPr>
        <w:t xml:space="preserve">, </w:t>
      </w:r>
      <w:r w:rsidR="00C96208">
        <w:rPr>
          <w:rFonts w:ascii="Bookman Old Style" w:hAnsi="Bookman Old Style"/>
        </w:rPr>
        <w:t xml:space="preserve">A. Inoue, </w:t>
      </w:r>
      <w:r w:rsidR="00D910E2" w:rsidRPr="00305BBF">
        <w:rPr>
          <w:rFonts w:ascii="Bookman Old Style" w:hAnsi="Bookman Old Style"/>
        </w:rPr>
        <w:t>S. Kiernan</w:t>
      </w:r>
      <w:r w:rsidRPr="00305BBF">
        <w:rPr>
          <w:rFonts w:ascii="Bookman Old Style" w:hAnsi="Bookman Old Style"/>
        </w:rPr>
        <w:t xml:space="preserve"> </w:t>
      </w:r>
      <w:r w:rsidRPr="00305BBF">
        <w:rPr>
          <w:rFonts w:ascii="Bookman Old Style" w:hAnsi="Bookman Old Style"/>
        </w:rPr>
        <w:tab/>
      </w:r>
    </w:p>
    <w:p w14:paraId="507DAD64" w14:textId="77777777" w:rsidR="008905BE" w:rsidRPr="00305BBF" w:rsidRDefault="008905BE" w:rsidP="008905BE">
      <w:pPr>
        <w:rPr>
          <w:rFonts w:ascii="Bookman Old Style" w:hAnsi="Bookman Old Style"/>
        </w:rPr>
      </w:pPr>
      <w:r w:rsidRPr="00305BBF">
        <w:rPr>
          <w:rFonts w:ascii="Bookman Old Style" w:hAnsi="Bookman Old Style"/>
        </w:rPr>
        <w:tab/>
        <w:t xml:space="preserve"> </w:t>
      </w:r>
    </w:p>
    <w:p w14:paraId="0071BADC" w14:textId="77777777" w:rsidR="008905BE" w:rsidRPr="00305BBF" w:rsidRDefault="008905BE" w:rsidP="008905BE">
      <w:pPr>
        <w:rPr>
          <w:rFonts w:ascii="Bookman Old Style" w:hAnsi="Bookman Old Style"/>
        </w:rPr>
      </w:pPr>
      <w:r w:rsidRPr="00305BBF">
        <w:rPr>
          <w:rFonts w:ascii="Bookman Old Style" w:hAnsi="Bookman Old Style"/>
        </w:rPr>
        <w:t>The meeting was called to order at 2PM by Chair Crisco in Library Room 4172</w:t>
      </w:r>
    </w:p>
    <w:p w14:paraId="261A421F" w14:textId="77777777" w:rsidR="008905BE" w:rsidRPr="00305BBF" w:rsidRDefault="008905BE" w:rsidP="008905BE">
      <w:pPr>
        <w:rPr>
          <w:rFonts w:ascii="Bookman Old Style" w:hAnsi="Bookman Old Style"/>
        </w:rPr>
      </w:pPr>
    </w:p>
    <w:p w14:paraId="58675B94" w14:textId="65C2C7EF" w:rsidR="008905BE" w:rsidRPr="00305BBF" w:rsidRDefault="008905BE" w:rsidP="008905BE">
      <w:pPr>
        <w:numPr>
          <w:ilvl w:val="0"/>
          <w:numId w:val="1"/>
        </w:numPr>
        <w:rPr>
          <w:rFonts w:ascii="Bookman Old Style" w:hAnsi="Bookman Old Style"/>
        </w:rPr>
      </w:pPr>
      <w:r w:rsidRPr="00305BBF">
        <w:rPr>
          <w:rFonts w:ascii="Bookman Old Style" w:hAnsi="Bookman Old Style"/>
        </w:rPr>
        <w:t>Minutes.</w:t>
      </w:r>
      <w:r w:rsidR="00D910E2" w:rsidRPr="00305BBF">
        <w:rPr>
          <w:rFonts w:ascii="Bookman Old Style" w:hAnsi="Bookman Old Style"/>
        </w:rPr>
        <w:tab/>
        <w:t>MSC</w:t>
      </w:r>
      <w:r w:rsidR="00C96208">
        <w:rPr>
          <w:rFonts w:ascii="Bookman Old Style" w:hAnsi="Bookman Old Style"/>
        </w:rPr>
        <w:t xml:space="preserve"> to approve the Minutes of November 29, 2012</w:t>
      </w:r>
    </w:p>
    <w:p w14:paraId="10312A94" w14:textId="77777777" w:rsidR="008905BE" w:rsidRPr="00305BBF" w:rsidRDefault="008905BE" w:rsidP="008905BE">
      <w:pPr>
        <w:rPr>
          <w:rFonts w:ascii="Bookman Old Style" w:hAnsi="Bookman Old Style"/>
        </w:rPr>
      </w:pPr>
    </w:p>
    <w:p w14:paraId="493B177A" w14:textId="77777777" w:rsidR="008905BE" w:rsidRPr="00305BBF" w:rsidRDefault="008905BE" w:rsidP="008905BE">
      <w:pPr>
        <w:numPr>
          <w:ilvl w:val="0"/>
          <w:numId w:val="1"/>
        </w:numPr>
        <w:rPr>
          <w:rFonts w:ascii="Bookman Old Style" w:hAnsi="Bookman Old Style"/>
        </w:rPr>
      </w:pPr>
      <w:r w:rsidRPr="00305BBF">
        <w:rPr>
          <w:rFonts w:ascii="Bookman Old Style" w:hAnsi="Bookman Old Style"/>
        </w:rPr>
        <w:t>Agenda.</w:t>
      </w:r>
      <w:r w:rsidRPr="00305BBF">
        <w:rPr>
          <w:rFonts w:ascii="Bookman Old Style" w:hAnsi="Bookman Old Style"/>
        </w:rPr>
        <w:tab/>
        <w:t>MSC to approve the Agenda as distributed.</w:t>
      </w:r>
    </w:p>
    <w:p w14:paraId="7B00877F" w14:textId="77777777" w:rsidR="008905BE" w:rsidRPr="00305BBF" w:rsidRDefault="008905BE" w:rsidP="008905BE">
      <w:pPr>
        <w:rPr>
          <w:rFonts w:ascii="Bookman Old Style" w:hAnsi="Bookman Old Style"/>
        </w:rPr>
      </w:pPr>
    </w:p>
    <w:p w14:paraId="5E5B0DB8" w14:textId="77777777" w:rsidR="008905BE" w:rsidRPr="00305BBF" w:rsidRDefault="008905BE" w:rsidP="008905BE">
      <w:pPr>
        <w:numPr>
          <w:ilvl w:val="0"/>
          <w:numId w:val="1"/>
        </w:numPr>
        <w:rPr>
          <w:rFonts w:ascii="Bookman Old Style" w:hAnsi="Bookman Old Style"/>
        </w:rPr>
      </w:pPr>
      <w:r w:rsidRPr="00305BBF">
        <w:rPr>
          <w:rFonts w:ascii="Bookman Old Style" w:hAnsi="Bookman Old Style"/>
        </w:rPr>
        <w:t>Communications and Announcements</w:t>
      </w:r>
    </w:p>
    <w:p w14:paraId="79AC70C2" w14:textId="77777777" w:rsidR="00D910E2" w:rsidRPr="00305BBF" w:rsidRDefault="00D910E2" w:rsidP="00D910E2">
      <w:pPr>
        <w:rPr>
          <w:rFonts w:ascii="Bookman Old Style" w:hAnsi="Bookman Old Style"/>
        </w:rPr>
      </w:pPr>
    </w:p>
    <w:p w14:paraId="01DE2312" w14:textId="77777777" w:rsidR="00C96208" w:rsidRDefault="00D910E2" w:rsidP="00C96208">
      <w:pPr>
        <w:numPr>
          <w:ilvl w:val="0"/>
          <w:numId w:val="1"/>
        </w:numPr>
        <w:rPr>
          <w:rFonts w:ascii="Bookman Old Style" w:hAnsi="Bookman Old Style"/>
        </w:rPr>
      </w:pPr>
      <w:r w:rsidRPr="00305BBF">
        <w:rPr>
          <w:rFonts w:ascii="Bookman Old Style" w:hAnsi="Bookman Old Style"/>
        </w:rPr>
        <w:t>New Business</w:t>
      </w:r>
    </w:p>
    <w:p w14:paraId="4A88F0F7" w14:textId="77777777" w:rsidR="00C96208" w:rsidRDefault="00C96208" w:rsidP="00C96208"/>
    <w:p w14:paraId="37B306C1" w14:textId="77777777" w:rsidR="00C96208" w:rsidRPr="00C96208" w:rsidRDefault="00C96208" w:rsidP="006D485F">
      <w:pPr>
        <w:numPr>
          <w:ilvl w:val="1"/>
          <w:numId w:val="1"/>
        </w:numPr>
        <w:tabs>
          <w:tab w:val="clear" w:pos="1080"/>
        </w:tabs>
        <w:ind w:left="720"/>
        <w:rPr>
          <w:rFonts w:ascii="Bookman Old Style" w:hAnsi="Bookman Old Style"/>
        </w:rPr>
      </w:pPr>
      <w:r w:rsidRPr="00C96208">
        <w:rPr>
          <w:rFonts w:ascii="Bookman Old Style" w:hAnsi="Bookman Old Style"/>
        </w:rPr>
        <w:t>Committee’s future projects brainstorm</w:t>
      </w:r>
    </w:p>
    <w:p w14:paraId="169D589E" w14:textId="77777777" w:rsidR="00C96208" w:rsidRPr="00C96208" w:rsidRDefault="00C96208" w:rsidP="006D485F">
      <w:pPr>
        <w:numPr>
          <w:ilvl w:val="2"/>
          <w:numId w:val="1"/>
        </w:numPr>
        <w:tabs>
          <w:tab w:val="clear" w:pos="1800"/>
        </w:tabs>
        <w:ind w:left="1440" w:hanging="360"/>
        <w:rPr>
          <w:rFonts w:ascii="Bookman Old Style" w:hAnsi="Bookman Old Style"/>
        </w:rPr>
      </w:pPr>
      <w:r w:rsidRPr="00C96208">
        <w:rPr>
          <w:rFonts w:ascii="Bookman Old Style" w:hAnsi="Bookman Old Style"/>
        </w:rPr>
        <w:t>Can we look at the writing life of a student over 6 years?</w:t>
      </w:r>
    </w:p>
    <w:p w14:paraId="2D5D5594" w14:textId="77777777" w:rsidR="00C96208" w:rsidRPr="00C96208" w:rsidRDefault="00C96208" w:rsidP="006D485F">
      <w:pPr>
        <w:numPr>
          <w:ilvl w:val="2"/>
          <w:numId w:val="1"/>
        </w:numPr>
        <w:tabs>
          <w:tab w:val="clear" w:pos="1800"/>
        </w:tabs>
        <w:ind w:left="1440" w:hanging="360"/>
        <w:rPr>
          <w:rFonts w:ascii="Bookman Old Style" w:hAnsi="Bookman Old Style"/>
        </w:rPr>
      </w:pPr>
      <w:r w:rsidRPr="00C96208">
        <w:rPr>
          <w:rFonts w:ascii="Bookman Old Style" w:hAnsi="Bookman Old Style"/>
        </w:rPr>
        <w:t>Collect writing from students and writing assignments not just in GE but in all classes</w:t>
      </w:r>
    </w:p>
    <w:p w14:paraId="70A8E0BC" w14:textId="77777777" w:rsidR="00C96208" w:rsidRPr="00C96208" w:rsidRDefault="00C96208" w:rsidP="006D485F">
      <w:pPr>
        <w:numPr>
          <w:ilvl w:val="2"/>
          <w:numId w:val="1"/>
        </w:numPr>
        <w:tabs>
          <w:tab w:val="clear" w:pos="1800"/>
        </w:tabs>
        <w:ind w:left="1440" w:hanging="360"/>
        <w:rPr>
          <w:rFonts w:ascii="Bookman Old Style" w:hAnsi="Bookman Old Style"/>
        </w:rPr>
      </w:pPr>
      <w:r w:rsidRPr="00C96208">
        <w:rPr>
          <w:rFonts w:ascii="Bookman Old Style" w:hAnsi="Bookman Old Style"/>
        </w:rPr>
        <w:t>Continue to look at W courses to see if they are following the policy</w:t>
      </w:r>
    </w:p>
    <w:p w14:paraId="19C28190" w14:textId="77777777" w:rsidR="00C96208" w:rsidRPr="00C96208" w:rsidRDefault="00C96208" w:rsidP="006D485F">
      <w:pPr>
        <w:numPr>
          <w:ilvl w:val="2"/>
          <w:numId w:val="1"/>
        </w:numPr>
        <w:tabs>
          <w:tab w:val="clear" w:pos="1800"/>
        </w:tabs>
        <w:ind w:left="1440" w:hanging="360"/>
        <w:rPr>
          <w:rFonts w:ascii="Bookman Old Style" w:hAnsi="Bookman Old Style"/>
        </w:rPr>
      </w:pPr>
      <w:r w:rsidRPr="00C96208">
        <w:rPr>
          <w:rFonts w:ascii="Bookman Old Style" w:hAnsi="Bookman Old Style"/>
        </w:rPr>
        <w:t>Have writing intensive GE courses?</w:t>
      </w:r>
    </w:p>
    <w:p w14:paraId="55F12F21" w14:textId="77777777" w:rsidR="00C96208" w:rsidRPr="00C96208" w:rsidRDefault="00C96208" w:rsidP="006D485F">
      <w:pPr>
        <w:numPr>
          <w:ilvl w:val="2"/>
          <w:numId w:val="1"/>
        </w:numPr>
        <w:tabs>
          <w:tab w:val="clear" w:pos="1800"/>
        </w:tabs>
        <w:ind w:left="1440" w:hanging="360"/>
        <w:rPr>
          <w:rFonts w:ascii="Bookman Old Style" w:hAnsi="Bookman Old Style"/>
        </w:rPr>
      </w:pPr>
      <w:r w:rsidRPr="00C96208">
        <w:rPr>
          <w:rFonts w:ascii="Bookman Old Style" w:hAnsi="Bookman Old Style"/>
        </w:rPr>
        <w:t xml:space="preserve">UDWE: Get rid of timed test and replace with a senior portfolio </w:t>
      </w:r>
    </w:p>
    <w:p w14:paraId="20A9D936" w14:textId="77777777" w:rsidR="00C96208" w:rsidRPr="00C96208" w:rsidRDefault="00C96208" w:rsidP="006D485F">
      <w:pPr>
        <w:numPr>
          <w:ilvl w:val="2"/>
          <w:numId w:val="1"/>
        </w:numPr>
        <w:tabs>
          <w:tab w:val="clear" w:pos="1800"/>
        </w:tabs>
        <w:ind w:left="1440" w:hanging="360"/>
        <w:rPr>
          <w:rFonts w:ascii="Bookman Old Style" w:hAnsi="Bookman Old Style"/>
        </w:rPr>
      </w:pPr>
      <w:r w:rsidRPr="00C96208">
        <w:rPr>
          <w:rFonts w:ascii="Bookman Old Style" w:hAnsi="Bookman Old Style"/>
        </w:rPr>
        <w:t>We need people to read them</w:t>
      </w:r>
    </w:p>
    <w:p w14:paraId="2EFEA663" w14:textId="77777777" w:rsidR="00C96208" w:rsidRPr="00C96208" w:rsidRDefault="00C96208" w:rsidP="006D485F">
      <w:pPr>
        <w:numPr>
          <w:ilvl w:val="2"/>
          <w:numId w:val="1"/>
        </w:numPr>
        <w:tabs>
          <w:tab w:val="clear" w:pos="1800"/>
        </w:tabs>
        <w:ind w:left="1440" w:hanging="360"/>
        <w:rPr>
          <w:rFonts w:ascii="Bookman Old Style" w:hAnsi="Bookman Old Style"/>
        </w:rPr>
      </w:pPr>
      <w:r w:rsidRPr="00C96208">
        <w:rPr>
          <w:rFonts w:ascii="Bookman Old Style" w:hAnsi="Bookman Old Style"/>
        </w:rPr>
        <w:t>It would give us data about students and their writing</w:t>
      </w:r>
    </w:p>
    <w:p w14:paraId="7A41FF86" w14:textId="77777777" w:rsidR="00C96208" w:rsidRPr="00C96208" w:rsidRDefault="00C96208" w:rsidP="006D485F">
      <w:pPr>
        <w:pStyle w:val="ListParagraph"/>
        <w:numPr>
          <w:ilvl w:val="2"/>
          <w:numId w:val="1"/>
        </w:numPr>
        <w:tabs>
          <w:tab w:val="clear" w:pos="1800"/>
        </w:tabs>
        <w:ind w:left="1440" w:hanging="360"/>
        <w:rPr>
          <w:rFonts w:ascii="Bookman Old Style" w:hAnsi="Bookman Old Style"/>
        </w:rPr>
      </w:pPr>
      <w:r w:rsidRPr="00C96208">
        <w:rPr>
          <w:rFonts w:ascii="Bookman Old Style" w:hAnsi="Bookman Old Style"/>
        </w:rPr>
        <w:t xml:space="preserve">We could use the information for accreditation </w:t>
      </w:r>
    </w:p>
    <w:p w14:paraId="50F4B688" w14:textId="77777777" w:rsidR="00C96208" w:rsidRPr="00C96208" w:rsidRDefault="00C96208" w:rsidP="006D485F">
      <w:pPr>
        <w:pStyle w:val="ListParagraph"/>
        <w:numPr>
          <w:ilvl w:val="2"/>
          <w:numId w:val="1"/>
        </w:numPr>
        <w:tabs>
          <w:tab w:val="clear" w:pos="1800"/>
        </w:tabs>
        <w:ind w:left="1440" w:hanging="360"/>
        <w:rPr>
          <w:rFonts w:ascii="Bookman Old Style" w:hAnsi="Bookman Old Style"/>
        </w:rPr>
      </w:pPr>
      <w:r w:rsidRPr="00C96208">
        <w:rPr>
          <w:rFonts w:ascii="Bookman Old Style" w:hAnsi="Bookman Old Style"/>
        </w:rPr>
        <w:t>Not use it as a requirement to graduation</w:t>
      </w:r>
    </w:p>
    <w:p w14:paraId="570B6D2D" w14:textId="77777777" w:rsidR="00C96208" w:rsidRPr="00C96208" w:rsidRDefault="00C96208" w:rsidP="006D485F">
      <w:pPr>
        <w:pStyle w:val="ListParagraph"/>
        <w:numPr>
          <w:ilvl w:val="2"/>
          <w:numId w:val="1"/>
        </w:numPr>
        <w:tabs>
          <w:tab w:val="clear" w:pos="1800"/>
        </w:tabs>
        <w:ind w:left="1440" w:hanging="360"/>
        <w:rPr>
          <w:rFonts w:ascii="Bookman Old Style" w:hAnsi="Bookman Old Style"/>
        </w:rPr>
      </w:pPr>
      <w:r w:rsidRPr="00C96208">
        <w:rPr>
          <w:rFonts w:ascii="Bookman Old Style" w:hAnsi="Bookman Old Style"/>
        </w:rPr>
        <w:t>Tabled for next meeting</w:t>
      </w:r>
    </w:p>
    <w:p w14:paraId="0A666E2D" w14:textId="77777777" w:rsidR="00C96208" w:rsidRPr="00C96208" w:rsidRDefault="00C96208" w:rsidP="00C96208">
      <w:pPr>
        <w:rPr>
          <w:rFonts w:ascii="Bookman Old Style" w:hAnsi="Bookman Old Style"/>
        </w:rPr>
      </w:pPr>
    </w:p>
    <w:p w14:paraId="30FECD59" w14:textId="77777777" w:rsidR="00C96208" w:rsidRPr="00C96208" w:rsidRDefault="00C96208" w:rsidP="006D485F">
      <w:pPr>
        <w:numPr>
          <w:ilvl w:val="1"/>
          <w:numId w:val="1"/>
        </w:numPr>
        <w:tabs>
          <w:tab w:val="clear" w:pos="1080"/>
        </w:tabs>
        <w:ind w:left="720"/>
        <w:rPr>
          <w:rFonts w:ascii="Bookman Old Style" w:hAnsi="Bookman Old Style"/>
        </w:rPr>
      </w:pPr>
      <w:r w:rsidRPr="00C96208">
        <w:rPr>
          <w:rFonts w:ascii="Bookman Old Style" w:hAnsi="Bookman Old Style"/>
        </w:rPr>
        <w:t xml:space="preserve">Criminology </w:t>
      </w:r>
      <w:proofErr w:type="spellStart"/>
      <w:r w:rsidRPr="00C96208">
        <w:rPr>
          <w:rFonts w:ascii="Bookman Old Style" w:hAnsi="Bookman Old Style"/>
        </w:rPr>
        <w:t>Dept</w:t>
      </w:r>
      <w:proofErr w:type="spellEnd"/>
      <w:r w:rsidRPr="00C96208">
        <w:rPr>
          <w:rFonts w:ascii="Bookman Old Style" w:hAnsi="Bookman Old Style"/>
        </w:rPr>
        <w:t xml:space="preserve"> and Title V money to support writing brainstorm:</w:t>
      </w:r>
    </w:p>
    <w:p w14:paraId="655F04F6" w14:textId="77777777" w:rsidR="00C96208" w:rsidRPr="00C96208" w:rsidRDefault="00C96208" w:rsidP="006D485F">
      <w:pPr>
        <w:numPr>
          <w:ilvl w:val="2"/>
          <w:numId w:val="1"/>
        </w:numPr>
        <w:tabs>
          <w:tab w:val="clear" w:pos="1800"/>
        </w:tabs>
        <w:ind w:left="1440" w:hanging="360"/>
        <w:rPr>
          <w:rFonts w:ascii="Bookman Old Style" w:hAnsi="Bookman Old Style"/>
        </w:rPr>
      </w:pPr>
      <w:r w:rsidRPr="00C96208">
        <w:rPr>
          <w:rFonts w:ascii="Bookman Old Style" w:hAnsi="Bookman Old Style"/>
        </w:rPr>
        <w:t xml:space="preserve">Largest department on campus </w:t>
      </w:r>
    </w:p>
    <w:p w14:paraId="69F5EBE7" w14:textId="77777777" w:rsidR="00C96208" w:rsidRPr="00C96208" w:rsidRDefault="00C96208" w:rsidP="006D485F">
      <w:pPr>
        <w:numPr>
          <w:ilvl w:val="2"/>
          <w:numId w:val="1"/>
        </w:numPr>
        <w:ind w:left="1440" w:hanging="360"/>
        <w:rPr>
          <w:rFonts w:ascii="Bookman Old Style" w:hAnsi="Bookman Old Style"/>
        </w:rPr>
      </w:pPr>
      <w:r w:rsidRPr="00C96208">
        <w:rPr>
          <w:rFonts w:ascii="Bookman Old Style" w:hAnsi="Bookman Old Style"/>
        </w:rPr>
        <w:t>2 years of funds to improve student writing</w:t>
      </w:r>
    </w:p>
    <w:p w14:paraId="4381BD9B" w14:textId="77777777" w:rsidR="00C96208" w:rsidRPr="00C96208" w:rsidRDefault="00C96208" w:rsidP="006D485F">
      <w:pPr>
        <w:numPr>
          <w:ilvl w:val="2"/>
          <w:numId w:val="1"/>
        </w:numPr>
        <w:ind w:left="1440" w:hanging="360"/>
        <w:rPr>
          <w:rFonts w:ascii="Bookman Old Style" w:hAnsi="Bookman Old Style"/>
        </w:rPr>
      </w:pPr>
      <w:r w:rsidRPr="00C96208">
        <w:rPr>
          <w:rFonts w:ascii="Bookman Old Style" w:hAnsi="Bookman Old Style"/>
        </w:rPr>
        <w:t>Approximately $10,000 per semester for four semesters</w:t>
      </w:r>
    </w:p>
    <w:p w14:paraId="4794C2D6" w14:textId="77777777" w:rsidR="00C96208" w:rsidRPr="00C96208" w:rsidRDefault="00C96208" w:rsidP="006D485F">
      <w:pPr>
        <w:numPr>
          <w:ilvl w:val="2"/>
          <w:numId w:val="1"/>
        </w:numPr>
        <w:ind w:left="1440" w:hanging="360"/>
        <w:rPr>
          <w:rFonts w:ascii="Bookman Old Style" w:hAnsi="Bookman Old Style"/>
        </w:rPr>
      </w:pPr>
      <w:r w:rsidRPr="00C96208">
        <w:rPr>
          <w:rFonts w:ascii="Bookman Old Style" w:hAnsi="Bookman Old Style"/>
        </w:rPr>
        <w:t xml:space="preserve">Criterion, </w:t>
      </w:r>
      <w:proofErr w:type="spellStart"/>
      <w:r w:rsidRPr="00C96208">
        <w:rPr>
          <w:rFonts w:ascii="Bookman Old Style" w:hAnsi="Bookman Old Style"/>
        </w:rPr>
        <w:t>MyWritingLab</w:t>
      </w:r>
      <w:proofErr w:type="spellEnd"/>
      <w:r w:rsidRPr="00C96208">
        <w:rPr>
          <w:rFonts w:ascii="Bookman Old Style" w:hAnsi="Bookman Old Style"/>
        </w:rPr>
        <w:t>, graduate student tutors, there are lots of options</w:t>
      </w:r>
    </w:p>
    <w:p w14:paraId="318C18AE" w14:textId="310358B2" w:rsidR="00C96208" w:rsidRDefault="00C96208" w:rsidP="006D485F">
      <w:pPr>
        <w:numPr>
          <w:ilvl w:val="2"/>
          <w:numId w:val="1"/>
        </w:numPr>
        <w:ind w:left="1440" w:hanging="360"/>
        <w:rPr>
          <w:rFonts w:ascii="Bookman Old Style" w:hAnsi="Bookman Old Style"/>
        </w:rPr>
      </w:pPr>
      <w:r w:rsidRPr="00C96208">
        <w:rPr>
          <w:rFonts w:ascii="Bookman Old Style" w:hAnsi="Bookman Old Style"/>
        </w:rPr>
        <w:t>Hire a writing instructor for larger, 100 person class size, who responds to writing and who does outside writing instruction as needed. $25/ hour at 100 hours per semester per class. No grading, only feedback.</w:t>
      </w:r>
    </w:p>
    <w:p w14:paraId="1AB25ABF" w14:textId="655892A0" w:rsidR="006D485F" w:rsidRDefault="006D485F" w:rsidP="006D485F">
      <w:pPr>
        <w:ind w:left="144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Writing Competency Subcommittee</w:t>
      </w:r>
    </w:p>
    <w:p w14:paraId="47500EE7" w14:textId="56A2F716" w:rsidR="006D485F" w:rsidRDefault="006D485F" w:rsidP="006D485F">
      <w:pPr>
        <w:ind w:left="144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February 28, 2013</w:t>
      </w:r>
    </w:p>
    <w:p w14:paraId="11FDF4BF" w14:textId="44EDED92" w:rsidR="006D485F" w:rsidRPr="00C96208" w:rsidRDefault="006D485F" w:rsidP="006D485F">
      <w:pPr>
        <w:ind w:left="144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Page 2</w:t>
      </w:r>
      <w:bookmarkStart w:id="0" w:name="_GoBack"/>
      <w:bookmarkEnd w:id="0"/>
    </w:p>
    <w:p w14:paraId="669B905E" w14:textId="77777777" w:rsidR="00C96208" w:rsidRPr="00C96208" w:rsidRDefault="00C96208" w:rsidP="00C96208">
      <w:pPr>
        <w:ind w:left="360"/>
        <w:rPr>
          <w:rFonts w:ascii="Bookman Old Style" w:hAnsi="Bookman Old Style"/>
        </w:rPr>
      </w:pPr>
    </w:p>
    <w:p w14:paraId="2897F827" w14:textId="599EC93A" w:rsidR="008905BE" w:rsidRPr="00305BBF" w:rsidRDefault="003F16EA" w:rsidP="008905BE">
      <w:pPr>
        <w:rPr>
          <w:rFonts w:ascii="Bookman Old Style" w:hAnsi="Bookman Old Style"/>
        </w:rPr>
      </w:pPr>
      <w:r w:rsidRPr="00305BBF">
        <w:rPr>
          <w:rFonts w:ascii="Bookman Old Style" w:hAnsi="Bookman Old Style"/>
        </w:rPr>
        <w:t>MSC to adjourn at 3:00</w:t>
      </w:r>
      <w:r w:rsidR="008905BE" w:rsidRPr="00305BBF">
        <w:rPr>
          <w:rFonts w:ascii="Bookman Old Style" w:hAnsi="Bookman Old Style"/>
        </w:rPr>
        <w:t>pm</w:t>
      </w:r>
    </w:p>
    <w:p w14:paraId="6917A597" w14:textId="77777777" w:rsidR="008905BE" w:rsidRPr="00305BBF" w:rsidRDefault="008905BE" w:rsidP="008905BE">
      <w:pPr>
        <w:rPr>
          <w:rFonts w:ascii="Bookman Old Style" w:hAnsi="Bookman Old Style"/>
        </w:rPr>
      </w:pPr>
    </w:p>
    <w:p w14:paraId="4B387F40" w14:textId="6DA35840" w:rsidR="008905BE" w:rsidRPr="00305BBF" w:rsidRDefault="00C96208" w:rsidP="008905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Next meeting: Friday</w:t>
      </w:r>
      <w:r w:rsidR="0019689C" w:rsidRPr="00305BBF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April 5th</w:t>
      </w:r>
      <w:r w:rsidR="0019689C" w:rsidRPr="00305BBF">
        <w:rPr>
          <w:rFonts w:ascii="Bookman Old Style" w:hAnsi="Bookman Old Style"/>
        </w:rPr>
        <w:t xml:space="preserve"> from </w:t>
      </w:r>
      <w:r>
        <w:rPr>
          <w:rFonts w:ascii="Bookman Old Style" w:hAnsi="Bookman Old Style"/>
        </w:rPr>
        <w:t>11:30-1:00 in TBA</w:t>
      </w:r>
    </w:p>
    <w:p w14:paraId="51769B95" w14:textId="77777777" w:rsidR="008905BE" w:rsidRPr="00305BBF" w:rsidRDefault="008905BE" w:rsidP="008905BE">
      <w:pPr>
        <w:rPr>
          <w:rFonts w:ascii="Bookman Old Style" w:hAnsi="Bookman Old Style"/>
        </w:rPr>
      </w:pPr>
    </w:p>
    <w:p w14:paraId="24EC9760" w14:textId="29F3B3C5" w:rsidR="00653823" w:rsidRDefault="00653823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05446729" w14:textId="311E1E1B" w:rsidR="00555C0F" w:rsidRDefault="00653823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APPENDIX A</w:t>
      </w:r>
    </w:p>
    <w:p w14:paraId="2C363429" w14:textId="77777777" w:rsidR="00653823" w:rsidRDefault="00653823">
      <w:pPr>
        <w:rPr>
          <w:rFonts w:ascii="Bookman Old Style" w:hAnsi="Bookman Old Style"/>
        </w:rPr>
      </w:pPr>
    </w:p>
    <w:p w14:paraId="49379DA9" w14:textId="4F91C05A" w:rsidR="00653823" w:rsidRDefault="006538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Criterion Report for 2012</w:t>
      </w:r>
    </w:p>
    <w:p w14:paraId="75A82B4B" w14:textId="77777777" w:rsidR="00653823" w:rsidRDefault="00653823">
      <w:pPr>
        <w:rPr>
          <w:rFonts w:ascii="Bookman Old Style" w:hAnsi="Bookman Old Style"/>
        </w:rPr>
      </w:pPr>
    </w:p>
    <w:p w14:paraId="258D09F3" w14:textId="20601237" w:rsidR="00653823" w:rsidRDefault="006538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Totals (Spring and Fall)</w:t>
      </w:r>
    </w:p>
    <w:p w14:paraId="20A77D8E" w14:textId="147871AE" w:rsidR="00653823" w:rsidRDefault="006538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28 </w:t>
      </w:r>
      <w:proofErr w:type="gramStart"/>
      <w:r>
        <w:rPr>
          <w:rFonts w:ascii="Bookman Old Style" w:hAnsi="Bookman Old Style"/>
        </w:rPr>
        <w:t>Faculty</w:t>
      </w:r>
      <w:proofErr w:type="gramEnd"/>
    </w:p>
    <w:p w14:paraId="5488858E" w14:textId="0673BA8E" w:rsidR="00653823" w:rsidRDefault="006538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98 Classes / Programs (</w:t>
      </w:r>
      <w:proofErr w:type="spellStart"/>
      <w:r>
        <w:rPr>
          <w:rFonts w:ascii="Bookman Old Style" w:hAnsi="Bookman Old Style"/>
        </w:rPr>
        <w:t>supportnet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etc</w:t>
      </w:r>
      <w:proofErr w:type="spellEnd"/>
      <w:r>
        <w:rPr>
          <w:rFonts w:ascii="Bookman Old Style" w:hAnsi="Bookman Old Style"/>
        </w:rPr>
        <w:t>)</w:t>
      </w:r>
    </w:p>
    <w:p w14:paraId="6BADD28F" w14:textId="0BAC938D" w:rsidR="00653823" w:rsidRDefault="006538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4,384 students</w:t>
      </w:r>
    </w:p>
    <w:p w14:paraId="20C87DC7" w14:textId="5243BCBE" w:rsidR="00653823" w:rsidRDefault="006538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29,548 submissions</w:t>
      </w:r>
    </w:p>
    <w:p w14:paraId="76A5497B" w14:textId="77777777" w:rsidR="00653823" w:rsidRDefault="00653823">
      <w:pPr>
        <w:rPr>
          <w:rFonts w:ascii="Bookman Old Style" w:hAnsi="Bookman Old Style"/>
        </w:rPr>
      </w:pPr>
    </w:p>
    <w:p w14:paraId="3E00FBE7" w14:textId="3573A326" w:rsidR="00653823" w:rsidRDefault="006538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Fall 2012 estimates</w:t>
      </w:r>
    </w:p>
    <w:p w14:paraId="46CCAF73" w14:textId="22EE64EA" w:rsidR="00653823" w:rsidRDefault="006538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17 </w:t>
      </w:r>
      <w:proofErr w:type="gramStart"/>
      <w:r>
        <w:rPr>
          <w:rFonts w:ascii="Bookman Old Style" w:hAnsi="Bookman Old Style"/>
        </w:rPr>
        <w:t>Faculty</w:t>
      </w:r>
      <w:proofErr w:type="gramEnd"/>
    </w:p>
    <w:p w14:paraId="3046B083" w14:textId="1B7B1FC2" w:rsidR="00653823" w:rsidRDefault="006538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62 Classes / Programs</w:t>
      </w:r>
    </w:p>
    <w:p w14:paraId="4ADC7BE5" w14:textId="77777777" w:rsidR="00653823" w:rsidRDefault="006538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2,945 students</w:t>
      </w:r>
    </w:p>
    <w:p w14:paraId="5D7E031B" w14:textId="0789EF50" w:rsidR="00653823" w:rsidRPr="00305BBF" w:rsidRDefault="006538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18,191 submissions</w:t>
      </w:r>
    </w:p>
    <w:sectPr w:rsidR="00653823" w:rsidRPr="00305BBF" w:rsidSect="008905B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F45"/>
    <w:multiLevelType w:val="hybridMultilevel"/>
    <w:tmpl w:val="5F4A1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5102B"/>
    <w:multiLevelType w:val="hybridMultilevel"/>
    <w:tmpl w:val="C7C0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03F20"/>
    <w:multiLevelType w:val="hybridMultilevel"/>
    <w:tmpl w:val="E8FC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55565"/>
    <w:multiLevelType w:val="hybridMultilevel"/>
    <w:tmpl w:val="213A09F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3631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BE"/>
    <w:rsid w:val="001635A5"/>
    <w:rsid w:val="00192C3B"/>
    <w:rsid w:val="0019689C"/>
    <w:rsid w:val="00305BBF"/>
    <w:rsid w:val="003F16EA"/>
    <w:rsid w:val="00430326"/>
    <w:rsid w:val="004E6B0D"/>
    <w:rsid w:val="00555C0F"/>
    <w:rsid w:val="00653823"/>
    <w:rsid w:val="006D485F"/>
    <w:rsid w:val="007828CB"/>
    <w:rsid w:val="00803360"/>
    <w:rsid w:val="008905BE"/>
    <w:rsid w:val="008C3974"/>
    <w:rsid w:val="008F26D1"/>
    <w:rsid w:val="00915145"/>
    <w:rsid w:val="00A167B4"/>
    <w:rsid w:val="00A644E2"/>
    <w:rsid w:val="00C96208"/>
    <w:rsid w:val="00CD686D"/>
    <w:rsid w:val="00D910E2"/>
    <w:rsid w:val="00DF6E31"/>
    <w:rsid w:val="00F17103"/>
    <w:rsid w:val="00FB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B1D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5B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905BE"/>
    <w:pPr>
      <w:outlineLvl w:val="0"/>
    </w:pPr>
    <w:rPr>
      <w:rFonts w:ascii="Bookman Old Style" w:eastAsia="Times" w:hAnsi="Bookman Old Style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05BE"/>
    <w:rPr>
      <w:rFonts w:ascii="Bookman Old Style" w:eastAsia="Times" w:hAnsi="Bookman Old Style" w:cs="Times New Roman"/>
      <w:szCs w:val="20"/>
    </w:rPr>
  </w:style>
  <w:style w:type="paragraph" w:styleId="ListParagraph">
    <w:name w:val="List Paragraph"/>
    <w:basedOn w:val="Normal"/>
    <w:uiPriority w:val="34"/>
    <w:qFormat/>
    <w:rsid w:val="00D91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5B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905BE"/>
    <w:pPr>
      <w:outlineLvl w:val="0"/>
    </w:pPr>
    <w:rPr>
      <w:rFonts w:ascii="Bookman Old Style" w:eastAsia="Times" w:hAnsi="Bookman Old Style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05BE"/>
    <w:rPr>
      <w:rFonts w:ascii="Bookman Old Style" w:eastAsia="Times" w:hAnsi="Bookman Old Style" w:cs="Times New Roman"/>
      <w:szCs w:val="20"/>
    </w:rPr>
  </w:style>
  <w:style w:type="paragraph" w:styleId="ListParagraph">
    <w:name w:val="List Paragraph"/>
    <w:basedOn w:val="Normal"/>
    <w:uiPriority w:val="34"/>
    <w:qFormat/>
    <w:rsid w:val="00D91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CSUF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 &amp; Humanities</dc:creator>
  <cp:lastModifiedBy>Venita Baker</cp:lastModifiedBy>
  <cp:revision>3</cp:revision>
  <dcterms:created xsi:type="dcterms:W3CDTF">2013-04-02T20:59:00Z</dcterms:created>
  <dcterms:modified xsi:type="dcterms:W3CDTF">2013-04-02T21:08:00Z</dcterms:modified>
</cp:coreProperties>
</file>